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82" w:rsidRDefault="00E4294E" w:rsidP="003C6282">
      <w:pPr>
        <w:jc w:val="right"/>
      </w:pPr>
      <w:r>
        <w:rPr>
          <w:rFonts w:hint="eastAsia"/>
        </w:rPr>
        <w:t>提出日：</w:t>
      </w:r>
      <w:r w:rsidR="004C220B">
        <w:rPr>
          <w:rFonts w:hint="eastAsia"/>
        </w:rPr>
        <w:t xml:space="preserve">令和　　</w:t>
      </w:r>
      <w:r w:rsidR="003C6282">
        <w:rPr>
          <w:rFonts w:hint="eastAsia"/>
        </w:rPr>
        <w:t>年　　　月　　　日</w:t>
      </w:r>
    </w:p>
    <w:p w:rsidR="003C6282" w:rsidRDefault="003C6282" w:rsidP="003C6282">
      <w:pPr>
        <w:jc w:val="right"/>
      </w:pPr>
    </w:p>
    <w:p w:rsidR="003C6282" w:rsidRPr="003C6282" w:rsidRDefault="004C220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「令和２</w:t>
      </w:r>
      <w:bookmarkStart w:id="0" w:name="_GoBack"/>
      <w:bookmarkEnd w:id="0"/>
      <w:r w:rsidR="00E4294E">
        <w:rPr>
          <w:rFonts w:ascii="ＭＳ ゴシック" w:eastAsia="ＭＳ ゴシック" w:hAnsi="ＭＳ ゴシック" w:hint="eastAsia"/>
        </w:rPr>
        <w:t>年度</w:t>
      </w:r>
      <w:r w:rsidR="003C6282" w:rsidRPr="003C6282">
        <w:rPr>
          <w:rFonts w:ascii="ＭＳ ゴシック" w:eastAsia="ＭＳ ゴシック" w:hAnsi="ＭＳ ゴシック" w:hint="eastAsia"/>
        </w:rPr>
        <w:t>大野城まどかぴあ男女平等推進センター市民グループ活動支援事業」予算計画書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3"/>
        <w:gridCol w:w="2261"/>
        <w:gridCol w:w="333"/>
        <w:gridCol w:w="1270"/>
        <w:gridCol w:w="4927"/>
      </w:tblGrid>
      <w:tr w:rsidR="003C6282" w:rsidTr="00FD61EB">
        <w:trPr>
          <w:trHeight w:val="615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FD61EB">
        <w:trPr>
          <w:trHeight w:val="695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6521" w:type="dxa"/>
            <w:gridSpan w:val="3"/>
          </w:tcPr>
          <w:p w:rsidR="003C6282" w:rsidRDefault="003C6282"/>
        </w:tc>
      </w:tr>
      <w:tr w:rsidR="003C6282" w:rsidTr="00FD61EB">
        <w:trPr>
          <w:trHeight w:val="691"/>
        </w:trPr>
        <w:tc>
          <w:tcPr>
            <w:tcW w:w="2943" w:type="dxa"/>
            <w:gridSpan w:val="2"/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グループ代表者　職・氏名</w:t>
            </w:r>
          </w:p>
        </w:tc>
        <w:tc>
          <w:tcPr>
            <w:tcW w:w="6521" w:type="dxa"/>
            <w:gridSpan w:val="3"/>
            <w:tcBorders>
              <w:bottom w:val="single" w:sz="12" w:space="0" w:color="auto"/>
            </w:tcBorders>
          </w:tcPr>
          <w:p w:rsidR="003C6282" w:rsidRDefault="003C6282"/>
        </w:tc>
      </w:tr>
      <w:tr w:rsidR="003C6282" w:rsidTr="00DB5434">
        <w:trPr>
          <w:trHeight w:val="552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収入科目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C6282" w:rsidRDefault="003C6282" w:rsidP="003C6282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900097"/>
              </w:rPr>
              <w:t>自己資</w:t>
            </w:r>
            <w:r w:rsidRPr="00DB5434">
              <w:rPr>
                <w:rFonts w:hint="eastAsia"/>
                <w:spacing w:val="15"/>
                <w:kern w:val="0"/>
                <w:fitText w:val="1050" w:id="44900097"/>
              </w:rPr>
              <w:t>金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3C6282" w:rsidRDefault="003C6282" w:rsidP="00E4294E"/>
        </w:tc>
      </w:tr>
      <w:tr w:rsidR="003C6282" w:rsidTr="005B1EC3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Pr="00E4294E" w:rsidRDefault="003C6282" w:rsidP="003C6282">
            <w:pPr>
              <w:jc w:val="center"/>
              <w:rPr>
                <w:b/>
              </w:rPr>
            </w:pPr>
            <w:r w:rsidRPr="00E4294E">
              <w:rPr>
                <w:rFonts w:hint="eastAsia"/>
                <w:b/>
              </w:rPr>
              <w:t>まどかぴあ助成金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282" w:rsidRDefault="003C6282" w:rsidP="00E4294E"/>
        </w:tc>
      </w:tr>
      <w:tr w:rsidR="003C6282" w:rsidTr="00E4294E">
        <w:trPr>
          <w:trHeight w:val="552"/>
        </w:trPr>
        <w:tc>
          <w:tcPr>
            <w:tcW w:w="675" w:type="dxa"/>
            <w:vMerge/>
          </w:tcPr>
          <w:p w:rsidR="003C6282" w:rsidRDefault="003C628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C6282" w:rsidRDefault="00391AC3" w:rsidP="003C6282">
            <w:pPr>
              <w:jc w:val="center"/>
            </w:pPr>
            <w:r>
              <w:rPr>
                <w:rFonts w:hint="eastAsia"/>
              </w:rPr>
              <w:t>参加費・入場料</w:t>
            </w:r>
            <w:r w:rsidR="003C6282">
              <w:rPr>
                <w:rFonts w:hint="eastAsia"/>
              </w:rPr>
              <w:t>収入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3C6282" w:rsidRDefault="003C6282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3C6282" w:rsidRDefault="003C6282" w:rsidP="00E4294E"/>
        </w:tc>
      </w:tr>
      <w:tr w:rsidR="00194AC7" w:rsidTr="00194AC7">
        <w:trPr>
          <w:trHeight w:val="552"/>
        </w:trPr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194AC7" w:rsidRDefault="00194AC7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94AC7" w:rsidRDefault="00194AC7" w:rsidP="003C6282">
            <w:pPr>
              <w:jc w:val="center"/>
            </w:pPr>
            <w:r w:rsidRPr="00DB5434">
              <w:rPr>
                <w:rFonts w:hint="eastAsia"/>
                <w:spacing w:val="315"/>
                <w:kern w:val="0"/>
                <w:fitText w:val="1050" w:id="44900096"/>
              </w:rPr>
              <w:t>合</w:t>
            </w:r>
            <w:r w:rsidRPr="00DB5434">
              <w:rPr>
                <w:rFonts w:hint="eastAsia"/>
                <w:kern w:val="0"/>
                <w:fitText w:val="1050" w:id="44900096"/>
              </w:rPr>
              <w:t>計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a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12" w:space="0" w:color="auto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194AC7" w:rsidRDefault="00194AC7" w:rsidP="00E4294E"/>
        </w:tc>
      </w:tr>
      <w:tr w:rsidR="00DB5434" w:rsidTr="00E4294E">
        <w:trPr>
          <w:trHeight w:val="563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vAlign w:val="center"/>
          </w:tcPr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全</w:t>
            </w:r>
          </w:p>
          <w:p w:rsidR="00E4294E" w:rsidRDefault="00E4294E" w:rsidP="003C6282">
            <w:pPr>
              <w:jc w:val="center"/>
            </w:pPr>
            <w:r>
              <w:rPr>
                <w:rFonts w:hint="eastAsia"/>
              </w:rPr>
              <w:t>体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DB5434" w:rsidRDefault="00DB5434" w:rsidP="003C6282">
            <w:pPr>
              <w:jc w:val="center"/>
            </w:pPr>
            <w:r>
              <w:rPr>
                <w:rFonts w:hint="eastAsia"/>
              </w:rPr>
              <w:t>予算額の内訳</w:t>
            </w:r>
          </w:p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旅費交通費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 w:rsidRPr="00DB5434">
              <w:rPr>
                <w:rFonts w:hint="eastAsia"/>
                <w:spacing w:val="30"/>
                <w:kern w:val="0"/>
                <w:fitText w:val="1050" w:id="44899840"/>
              </w:rPr>
              <w:t>消耗品</w:t>
            </w:r>
            <w:r w:rsidRPr="00DB5434">
              <w:rPr>
                <w:rFonts w:hint="eastAsia"/>
                <w:spacing w:val="15"/>
                <w:kern w:val="0"/>
                <w:fitText w:val="1050" w:id="44899840"/>
              </w:rPr>
              <w:t>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諸　謝　金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食　糧　費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434" w:rsidRDefault="00DB5434" w:rsidP="00E4294E"/>
        </w:tc>
      </w:tr>
      <w:tr w:rsidR="00DB5434" w:rsidTr="00E4294E">
        <w:trPr>
          <w:trHeight w:val="563"/>
        </w:trPr>
        <w:tc>
          <w:tcPr>
            <w:tcW w:w="675" w:type="dxa"/>
            <w:vMerge/>
          </w:tcPr>
          <w:p w:rsidR="00DB5434" w:rsidRDefault="00DB5434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DB5434">
            <w:pPr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>
            <w:pPr>
              <w:jc w:val="right"/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B5434" w:rsidRDefault="00DB5434" w:rsidP="00E4294E"/>
        </w:tc>
      </w:tr>
      <w:tr w:rsidR="00194AC7" w:rsidTr="00194AC7">
        <w:trPr>
          <w:trHeight w:val="563"/>
        </w:trPr>
        <w:tc>
          <w:tcPr>
            <w:tcW w:w="675" w:type="dxa"/>
            <w:vMerge/>
          </w:tcPr>
          <w:p w:rsidR="00194AC7" w:rsidRDefault="00194AC7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94AC7" w:rsidRDefault="00194AC7" w:rsidP="00DB5434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194AC7" w:rsidRDefault="00194AC7" w:rsidP="00DA0EE3">
            <w:r>
              <w:rPr>
                <w:rFonts w:hint="eastAsia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194AC7" w:rsidRDefault="00194AC7" w:rsidP="00DA0EE3"/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94AC7" w:rsidRDefault="00194AC7" w:rsidP="00E4294E"/>
        </w:tc>
      </w:tr>
    </w:tbl>
    <w:p w:rsidR="00E4294E" w:rsidRDefault="00E4294E"/>
    <w:p w:rsidR="003C6282" w:rsidRPr="005B1EC3" w:rsidRDefault="00E4294E">
      <w:pPr>
        <w:rPr>
          <w:b/>
        </w:rPr>
      </w:pPr>
      <w:r w:rsidRPr="005B1EC3">
        <w:rPr>
          <w:rFonts w:hint="eastAsia"/>
          <w:b/>
          <w:shd w:val="pct15" w:color="auto" w:fill="FFFFFF"/>
        </w:rPr>
        <w:t>全体支出中助成</w:t>
      </w:r>
      <w:r w:rsidR="005B1EC3" w:rsidRPr="005B1EC3">
        <w:rPr>
          <w:rFonts w:hint="eastAsia"/>
          <w:b/>
          <w:shd w:val="pct15" w:color="auto" w:fill="FFFFFF"/>
        </w:rPr>
        <w:t>金</w:t>
      </w:r>
      <w:r w:rsidRPr="005B1EC3">
        <w:rPr>
          <w:rFonts w:hint="eastAsia"/>
          <w:b/>
          <w:shd w:val="pct15" w:color="auto" w:fill="FFFFFF"/>
        </w:rPr>
        <w:t>対象支出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4879"/>
      </w:tblGrid>
      <w:tr w:rsidR="00E4294E" w:rsidTr="00E4294E">
        <w:trPr>
          <w:trHeight w:val="589"/>
        </w:trPr>
        <w:tc>
          <w:tcPr>
            <w:tcW w:w="675" w:type="dxa"/>
            <w:vMerge w:val="restart"/>
            <w:vAlign w:val="center"/>
          </w:tcPr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助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D753A3" w:rsidRDefault="005B1EC3" w:rsidP="00D753A3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D753A3" w:rsidRDefault="00E4294E" w:rsidP="00D753A3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E4294E" w:rsidRDefault="00E4294E" w:rsidP="00D753A3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560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879" w:type="dxa"/>
            <w:vAlign w:val="center"/>
          </w:tcPr>
          <w:p w:rsidR="00E4294E" w:rsidRDefault="00E4294E" w:rsidP="00E4294E">
            <w:pPr>
              <w:jc w:val="center"/>
            </w:pPr>
            <w:r>
              <w:rPr>
                <w:rFonts w:hint="eastAsia"/>
              </w:rPr>
              <w:t>予算の内訳</w:t>
            </w:r>
          </w:p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"/>
                <w:kern w:val="0"/>
                <w:fitText w:val="1021" w:id="838135808"/>
              </w:rPr>
              <w:t>消耗品</w:t>
            </w:r>
            <w:r w:rsidRPr="005B1EC3">
              <w:rPr>
                <w:rFonts w:hint="eastAsia"/>
                <w:kern w:val="0"/>
                <w:fitText w:val="1021" w:id="838135808"/>
              </w:rPr>
              <w:t>費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center"/>
            </w:pPr>
            <w:r w:rsidRPr="0032433A">
              <w:rPr>
                <w:rFonts w:hint="eastAsia"/>
                <w:spacing w:val="90"/>
                <w:kern w:val="0"/>
                <w:fitText w:val="1021" w:id="838135809"/>
              </w:rPr>
              <w:t>諸謝</w:t>
            </w:r>
            <w:r w:rsidRPr="0032433A">
              <w:rPr>
                <w:rFonts w:hint="eastAsia"/>
                <w:spacing w:val="15"/>
                <w:kern w:val="0"/>
                <w:fitText w:val="1021" w:id="838135809"/>
              </w:rPr>
              <w:t>金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tcBorders>
              <w:top w:val="dotted" w:sz="4" w:space="0" w:color="auto"/>
            </w:tcBorders>
            <w:vAlign w:val="center"/>
          </w:tcPr>
          <w:p w:rsidR="00E4294E" w:rsidRDefault="00E4294E" w:rsidP="00E4294E"/>
        </w:tc>
      </w:tr>
      <w:tr w:rsidR="00E4294E" w:rsidTr="005B1EC3">
        <w:trPr>
          <w:trHeight w:val="589"/>
        </w:trPr>
        <w:tc>
          <w:tcPr>
            <w:tcW w:w="675" w:type="dxa"/>
            <w:vMerge/>
          </w:tcPr>
          <w:p w:rsidR="00E4294E" w:rsidRDefault="00E4294E"/>
        </w:tc>
        <w:tc>
          <w:tcPr>
            <w:tcW w:w="2268" w:type="dxa"/>
            <w:vAlign w:val="center"/>
          </w:tcPr>
          <w:p w:rsidR="00E4294E" w:rsidRDefault="00E4294E" w:rsidP="00E4294E">
            <w:pPr>
              <w:jc w:val="center"/>
            </w:pPr>
            <w:r w:rsidRPr="005B1EC3">
              <w:rPr>
                <w:rFonts w:hint="eastAsia"/>
                <w:spacing w:val="301"/>
                <w:kern w:val="0"/>
                <w:fitText w:val="1021" w:id="838135810"/>
              </w:rPr>
              <w:t>合</w:t>
            </w:r>
            <w:r w:rsidRPr="005B1EC3">
              <w:rPr>
                <w:rFonts w:hint="eastAsia"/>
                <w:kern w:val="0"/>
                <w:fitText w:val="1021" w:id="838135810"/>
              </w:rPr>
              <w:t>計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4294E" w:rsidRDefault="00E4294E" w:rsidP="00E4294E">
            <w:pPr>
              <w:jc w:val="right"/>
            </w:pPr>
          </w:p>
        </w:tc>
        <w:tc>
          <w:tcPr>
            <w:tcW w:w="4879" w:type="dxa"/>
            <w:vAlign w:val="center"/>
          </w:tcPr>
          <w:p w:rsidR="00E4294E" w:rsidRDefault="00E4294E" w:rsidP="00E4294E"/>
        </w:tc>
      </w:tr>
    </w:tbl>
    <w:p w:rsidR="00E4294E" w:rsidRDefault="00FD61EB">
      <w:r>
        <w:rPr>
          <w:noProof/>
        </w:rPr>
        <w:pict>
          <v:rect id="_x0000_s1026" style="position:absolute;left:0;text-align:left;margin-left:20.7pt;margin-top:15.55pt;width:45pt;height:17.25pt;z-index:251658240;mso-position-horizontal-relative:text;mso-position-vertical-relative:text" fillcolor="#d8d8d8 [2732]">
            <v:textbox inset="5.85pt,.7pt,5.85pt,.7pt"/>
          </v:rect>
        </w:pict>
      </w:r>
    </w:p>
    <w:p w:rsidR="005B1EC3" w:rsidRDefault="005B1EC3">
      <w:r>
        <w:rPr>
          <w:rFonts w:hint="eastAsia"/>
        </w:rPr>
        <w:t xml:space="preserve">※　　　　</w:t>
      </w:r>
      <w:r>
        <w:t xml:space="preserve">　</w:t>
      </w:r>
      <w:r>
        <w:rPr>
          <w:rFonts w:hint="eastAsia"/>
        </w:rPr>
        <w:t xml:space="preserve">　の金額が同額</w:t>
      </w:r>
    </w:p>
    <w:p w:rsidR="00DA0EE3" w:rsidRDefault="00DA0EE3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の金額が</w:t>
      </w:r>
      <w:r>
        <w:t>同額</w:t>
      </w:r>
    </w:p>
    <w:sectPr w:rsidR="00DA0EE3" w:rsidSect="00A17D7E">
      <w:pgSz w:w="11906" w:h="16838"/>
      <w:pgMar w:top="964" w:right="102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E2" w:rsidRDefault="00A35AE2" w:rsidP="00A17D7E">
      <w:r>
        <w:separator/>
      </w:r>
    </w:p>
  </w:endnote>
  <w:endnote w:type="continuationSeparator" w:id="0">
    <w:p w:rsidR="00A35AE2" w:rsidRDefault="00A35AE2" w:rsidP="00A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E2" w:rsidRDefault="00A35AE2" w:rsidP="00A17D7E">
      <w:r>
        <w:separator/>
      </w:r>
    </w:p>
  </w:footnote>
  <w:footnote w:type="continuationSeparator" w:id="0">
    <w:p w:rsidR="00A35AE2" w:rsidRDefault="00A35AE2" w:rsidP="00A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6282"/>
    <w:rsid w:val="0008759C"/>
    <w:rsid w:val="0018326C"/>
    <w:rsid w:val="00194AC7"/>
    <w:rsid w:val="00226294"/>
    <w:rsid w:val="0022786C"/>
    <w:rsid w:val="00286592"/>
    <w:rsid w:val="003138CF"/>
    <w:rsid w:val="0032433A"/>
    <w:rsid w:val="00391AC3"/>
    <w:rsid w:val="003C6282"/>
    <w:rsid w:val="00442DDD"/>
    <w:rsid w:val="004C220B"/>
    <w:rsid w:val="0056638E"/>
    <w:rsid w:val="00580B7F"/>
    <w:rsid w:val="00595369"/>
    <w:rsid w:val="005B1EC3"/>
    <w:rsid w:val="005C0450"/>
    <w:rsid w:val="00766ED5"/>
    <w:rsid w:val="007A30C3"/>
    <w:rsid w:val="0085371A"/>
    <w:rsid w:val="0085549A"/>
    <w:rsid w:val="009C5438"/>
    <w:rsid w:val="009F1C8E"/>
    <w:rsid w:val="00A17D7E"/>
    <w:rsid w:val="00A35AE2"/>
    <w:rsid w:val="00AF3F22"/>
    <w:rsid w:val="00B06EC2"/>
    <w:rsid w:val="00BA409B"/>
    <w:rsid w:val="00CA432B"/>
    <w:rsid w:val="00D753A3"/>
    <w:rsid w:val="00DA0EE3"/>
    <w:rsid w:val="00DB5434"/>
    <w:rsid w:val="00E4294E"/>
    <w:rsid w:val="00EC3CDF"/>
    <w:rsid w:val="00FA5CD0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65CEF9-C77D-4F3C-ABF1-D29994AF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7D7E"/>
  </w:style>
  <w:style w:type="paragraph" w:styleId="a6">
    <w:name w:val="footer"/>
    <w:basedOn w:val="a"/>
    <w:link w:val="a7"/>
    <w:uiPriority w:val="99"/>
    <w:semiHidden/>
    <w:unhideWhenUsed/>
    <w:rsid w:val="00A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7D7E"/>
  </w:style>
  <w:style w:type="paragraph" w:styleId="a8">
    <w:name w:val="Balloon Text"/>
    <w:basedOn w:val="a"/>
    <w:link w:val="a9"/>
    <w:uiPriority w:val="99"/>
    <w:semiHidden/>
    <w:unhideWhenUsed/>
    <w:rsid w:val="00D75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村上澄子</dc:creator>
  <cp:keywords/>
  <dc:description/>
  <cp:lastModifiedBy>danjyo</cp:lastModifiedBy>
  <cp:revision>20</cp:revision>
  <cp:lastPrinted>2020-03-24T06:50:00Z</cp:lastPrinted>
  <dcterms:created xsi:type="dcterms:W3CDTF">2012-02-21T11:15:00Z</dcterms:created>
  <dcterms:modified xsi:type="dcterms:W3CDTF">2020-03-24T06:50:00Z</dcterms:modified>
</cp:coreProperties>
</file>